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59BDC" w14:textId="709FAEC2" w:rsidR="008A0742" w:rsidRDefault="00F268B2" w:rsidP="004E653F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Kalkulácia materiálových nákladov na výrobok</w:t>
      </w:r>
    </w:p>
    <w:tbl>
      <w:tblPr>
        <w:tblStyle w:val="Mriekatabuky"/>
        <w:tblpPr w:leftFromText="141" w:rightFromText="141" w:vertAnchor="page" w:horzAnchor="margin" w:tblpX="-1103" w:tblpY="2941"/>
        <w:tblW w:w="9928" w:type="dxa"/>
        <w:tblLayout w:type="fixed"/>
        <w:tblLook w:val="04A0" w:firstRow="1" w:lastRow="0" w:firstColumn="1" w:lastColumn="0" w:noHBand="0" w:noVBand="1"/>
      </w:tblPr>
      <w:tblGrid>
        <w:gridCol w:w="601"/>
        <w:gridCol w:w="2269"/>
        <w:gridCol w:w="1950"/>
        <w:gridCol w:w="1276"/>
        <w:gridCol w:w="1843"/>
        <w:gridCol w:w="1989"/>
      </w:tblGrid>
      <w:tr w:rsidR="00F70F43" w:rsidRPr="008D3896" w14:paraId="409CDDDB" w14:textId="77777777" w:rsidTr="00E14E1A">
        <w:tc>
          <w:tcPr>
            <w:tcW w:w="601" w:type="dxa"/>
            <w:vAlign w:val="center"/>
          </w:tcPr>
          <w:p w14:paraId="4CD93837" w14:textId="77777777" w:rsidR="00F70F43" w:rsidRPr="003C0A6B" w:rsidRDefault="00F70F43" w:rsidP="00F70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0A6B">
              <w:rPr>
                <w:rFonts w:ascii="Times New Roman" w:hAnsi="Times New Roman" w:cs="Times New Roman"/>
                <w:b/>
                <w:sz w:val="24"/>
                <w:szCs w:val="24"/>
              </w:rPr>
              <w:t>P.č</w:t>
            </w:r>
            <w:proofErr w:type="spellEnd"/>
            <w:r w:rsidRPr="003C0A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9" w:type="dxa"/>
            <w:vAlign w:val="center"/>
          </w:tcPr>
          <w:p w14:paraId="444E6208" w14:textId="1C1DC30D" w:rsidR="00F70F43" w:rsidRPr="003C0A6B" w:rsidRDefault="00E14E1A" w:rsidP="00F70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Druh m</w:t>
            </w:r>
            <w:r w:rsidR="00F70F43" w:rsidRPr="003C0A6B">
              <w:rPr>
                <w:rFonts w:ascii="Times New Roman" w:hAnsi="Times New Roman" w:cs="Times New Roman"/>
                <w:b/>
                <w:sz w:val="24"/>
                <w:szCs w:val="24"/>
              </w:rPr>
              <w:t>ateriál</w:t>
            </w:r>
          </w:p>
        </w:tc>
        <w:tc>
          <w:tcPr>
            <w:tcW w:w="1950" w:type="dxa"/>
            <w:vAlign w:val="center"/>
          </w:tcPr>
          <w:p w14:paraId="0E13B4C3" w14:textId="5D74D464" w:rsidR="00F70F43" w:rsidRPr="003C0A6B" w:rsidRDefault="00F70F43" w:rsidP="00F70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Spotreba</w:t>
            </w:r>
            <w:r w:rsidR="00E14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materiálu</w:t>
            </w:r>
          </w:p>
        </w:tc>
        <w:tc>
          <w:tcPr>
            <w:tcW w:w="1276" w:type="dxa"/>
            <w:vAlign w:val="center"/>
          </w:tcPr>
          <w:p w14:paraId="164DD565" w14:textId="487A24F4" w:rsidR="00F70F43" w:rsidRPr="003C0A6B" w:rsidRDefault="00E14E1A" w:rsidP="00F70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Merná jednotka</w:t>
            </w:r>
          </w:p>
        </w:tc>
        <w:tc>
          <w:tcPr>
            <w:tcW w:w="1843" w:type="dxa"/>
            <w:vAlign w:val="center"/>
          </w:tcPr>
          <w:p w14:paraId="434BBAB7" w14:textId="77777777" w:rsidR="00E14E1A" w:rsidRDefault="00E14E1A" w:rsidP="00F70F43">
            <w:pPr>
              <w:jc w:val="center"/>
              <w:rPr>
                <w:b/>
              </w:rPr>
            </w:pPr>
          </w:p>
          <w:p w14:paraId="43004B40" w14:textId="10E8853A" w:rsidR="00F70F43" w:rsidRPr="004E653F" w:rsidRDefault="00F70F43" w:rsidP="00F70F43">
            <w:pPr>
              <w:jc w:val="center"/>
              <w:rPr>
                <w:b/>
              </w:rPr>
            </w:pPr>
            <w:r w:rsidRPr="004E653F">
              <w:rPr>
                <w:b/>
              </w:rPr>
              <w:t>Jednotková cena</w:t>
            </w:r>
            <w:r w:rsidR="00E14E1A">
              <w:rPr>
                <w:b/>
              </w:rPr>
              <w:t xml:space="preserve"> za MJ</w:t>
            </w:r>
            <w:r w:rsidRPr="004E653F">
              <w:rPr>
                <w:b/>
              </w:rPr>
              <w:t xml:space="preserve">  </w:t>
            </w:r>
          </w:p>
          <w:p w14:paraId="7D539BA1" w14:textId="75FD2B3C" w:rsidR="00F70F43" w:rsidRPr="004E653F" w:rsidRDefault="00F70F43" w:rsidP="00F70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14:paraId="0B867756" w14:textId="746630C0" w:rsidR="00F70F43" w:rsidRPr="004E653F" w:rsidRDefault="00F70F43" w:rsidP="00F70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Materiálové </w:t>
            </w:r>
            <w:r w:rsidRPr="004E653F">
              <w:rPr>
                <w:b/>
              </w:rPr>
              <w:t>náklady v eurách</w:t>
            </w:r>
          </w:p>
        </w:tc>
      </w:tr>
      <w:tr w:rsidR="00F70F43" w:rsidRPr="008D3896" w14:paraId="7D623442" w14:textId="77777777" w:rsidTr="00E14E1A">
        <w:tc>
          <w:tcPr>
            <w:tcW w:w="601" w:type="dxa"/>
            <w:vAlign w:val="center"/>
          </w:tcPr>
          <w:p w14:paraId="5CF7FC90" w14:textId="60A7F10C" w:rsidR="00F70F43" w:rsidRPr="008D3896" w:rsidRDefault="00F70F43" w:rsidP="00F7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30A110A2" w14:textId="5977B6AD" w:rsidR="00F70F43" w:rsidRPr="008D3896" w:rsidRDefault="00F70F43" w:rsidP="00F70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2E07D50B" w14:textId="19E3F697" w:rsidR="00F70F43" w:rsidRPr="008D3896" w:rsidRDefault="00F70F43" w:rsidP="00F7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C539330" w14:textId="38EA91B1" w:rsidR="00F70F43" w:rsidRPr="008D3896" w:rsidRDefault="00F70F43" w:rsidP="00F7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D429C3C" w14:textId="620D7266" w:rsidR="00F70F43" w:rsidRPr="008D3896" w:rsidRDefault="00F70F43" w:rsidP="00F7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14:paraId="5F70971E" w14:textId="2D4C455B" w:rsidR="00F70F43" w:rsidRPr="008D3896" w:rsidRDefault="00F70F43" w:rsidP="00F7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F43" w:rsidRPr="008D3896" w14:paraId="29C8CF07" w14:textId="77777777" w:rsidTr="00E14E1A">
        <w:tc>
          <w:tcPr>
            <w:tcW w:w="601" w:type="dxa"/>
            <w:vAlign w:val="center"/>
          </w:tcPr>
          <w:p w14:paraId="3B7BCA6D" w14:textId="69D736EB" w:rsidR="00F70F43" w:rsidRPr="008D3896" w:rsidRDefault="00F70F43" w:rsidP="00F7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17119A95" w14:textId="6E450B81" w:rsidR="00F70F43" w:rsidRPr="008D3896" w:rsidRDefault="00F70F43" w:rsidP="00F70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1963F796" w14:textId="4A13A245" w:rsidR="00F70F43" w:rsidRPr="008D3896" w:rsidRDefault="00F70F43" w:rsidP="00F7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4D2CB87" w14:textId="415DE47F" w:rsidR="00F70F43" w:rsidRPr="008D3896" w:rsidRDefault="00F70F43" w:rsidP="00F7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5D6BE28" w14:textId="502F4B05" w:rsidR="00F70F43" w:rsidRPr="008D3896" w:rsidRDefault="00F70F43" w:rsidP="00F7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14:paraId="6A49BC47" w14:textId="25D75046" w:rsidR="00F70F43" w:rsidRPr="008D3896" w:rsidRDefault="00F70F43" w:rsidP="00F7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F43" w:rsidRPr="008D3896" w14:paraId="30E4E4C1" w14:textId="77777777" w:rsidTr="00E14E1A">
        <w:tc>
          <w:tcPr>
            <w:tcW w:w="601" w:type="dxa"/>
            <w:vAlign w:val="center"/>
          </w:tcPr>
          <w:p w14:paraId="17BB1437" w14:textId="6E1102A4" w:rsidR="00F70F43" w:rsidRPr="008D3896" w:rsidRDefault="00F70F43" w:rsidP="00F7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7F033F32" w14:textId="7C05300B" w:rsidR="00F70F43" w:rsidRPr="008D3896" w:rsidRDefault="00F70F43" w:rsidP="00F70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3A9C4A5D" w14:textId="42C433D4" w:rsidR="00F70F43" w:rsidRPr="008D3896" w:rsidRDefault="00F70F43" w:rsidP="00F7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B306940" w14:textId="10A91CD8" w:rsidR="00F70F43" w:rsidRPr="008D3896" w:rsidRDefault="00F70F43" w:rsidP="00F7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B42642F" w14:textId="65ABF37E" w:rsidR="00F70F43" w:rsidRPr="008D3896" w:rsidRDefault="00F70F43" w:rsidP="00F7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14:paraId="1D0A5829" w14:textId="0062B44F" w:rsidR="00F70F43" w:rsidRPr="008D3896" w:rsidRDefault="00F70F43" w:rsidP="00F7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F43" w:rsidRPr="008D3896" w14:paraId="127D212F" w14:textId="77777777" w:rsidTr="00E14E1A">
        <w:tc>
          <w:tcPr>
            <w:tcW w:w="601" w:type="dxa"/>
            <w:vAlign w:val="center"/>
          </w:tcPr>
          <w:p w14:paraId="58287B01" w14:textId="71D8EBE0" w:rsidR="00F70F43" w:rsidRPr="008D3896" w:rsidRDefault="00F70F43" w:rsidP="00F7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2403CCBA" w14:textId="19767E53" w:rsidR="00F70F43" w:rsidRPr="008D3896" w:rsidRDefault="00F70F43" w:rsidP="00F70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40D1BC9C" w14:textId="36F96A79" w:rsidR="00F70F43" w:rsidRPr="008D3896" w:rsidRDefault="00F70F43" w:rsidP="00F7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66FB781" w14:textId="05A57155" w:rsidR="00F70F43" w:rsidRPr="008D3896" w:rsidRDefault="00F70F43" w:rsidP="00F7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6DFBB8A" w14:textId="7FEB6C44" w:rsidR="00F70F43" w:rsidRPr="008D3896" w:rsidRDefault="00F70F43" w:rsidP="00F7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14:paraId="202A5149" w14:textId="1D9F361B" w:rsidR="00F70F43" w:rsidRPr="008D3896" w:rsidRDefault="00F70F43" w:rsidP="00F7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F43" w:rsidRPr="008D3896" w14:paraId="6D128120" w14:textId="77777777" w:rsidTr="00E14E1A">
        <w:tc>
          <w:tcPr>
            <w:tcW w:w="601" w:type="dxa"/>
            <w:vAlign w:val="center"/>
          </w:tcPr>
          <w:p w14:paraId="656EBC5F" w14:textId="062A4A4F" w:rsidR="00F70F43" w:rsidRPr="008D3896" w:rsidRDefault="00F70F43" w:rsidP="00F7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643D8078" w14:textId="20E82D9B" w:rsidR="00F70F43" w:rsidRPr="008D3896" w:rsidRDefault="00F70F43" w:rsidP="00F70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26767461" w14:textId="37285240" w:rsidR="00F70F43" w:rsidRPr="008D3896" w:rsidRDefault="00F70F43" w:rsidP="00F7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63A68DF" w14:textId="0493F9D5" w:rsidR="00F70F43" w:rsidRPr="008D3896" w:rsidRDefault="00F70F43" w:rsidP="00F7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9D60282" w14:textId="3DFF4201" w:rsidR="00F70F43" w:rsidRPr="008D3896" w:rsidRDefault="00F70F43" w:rsidP="00F7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14:paraId="222B2AB7" w14:textId="29DDD348" w:rsidR="00F70F43" w:rsidRPr="008D3896" w:rsidRDefault="00F70F43" w:rsidP="00F7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F43" w:rsidRPr="008D3896" w14:paraId="4FDD1587" w14:textId="77777777" w:rsidTr="00E14E1A">
        <w:tc>
          <w:tcPr>
            <w:tcW w:w="601" w:type="dxa"/>
            <w:vAlign w:val="center"/>
          </w:tcPr>
          <w:p w14:paraId="281331D6" w14:textId="75EBA789" w:rsidR="00F70F43" w:rsidRPr="008D3896" w:rsidRDefault="00F70F43" w:rsidP="00F7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036BB417" w14:textId="671A4591" w:rsidR="00F70F43" w:rsidRPr="008D3896" w:rsidRDefault="00F70F43" w:rsidP="00F70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55E8858F" w14:textId="0999A9F8" w:rsidR="00F70F43" w:rsidRPr="008D3896" w:rsidRDefault="00F70F43" w:rsidP="00F7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8687258" w14:textId="1826B4F0" w:rsidR="00F70F43" w:rsidRPr="008D3896" w:rsidRDefault="00F70F43" w:rsidP="00F7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9F77935" w14:textId="4C05DE1C" w:rsidR="00F70F43" w:rsidRPr="008D3896" w:rsidRDefault="00F70F43" w:rsidP="00F7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14:paraId="75F1948E" w14:textId="4AE4F132" w:rsidR="00F70F43" w:rsidRPr="008D3896" w:rsidRDefault="00F70F43" w:rsidP="00F7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F43" w:rsidRPr="008D3896" w14:paraId="46A5A841" w14:textId="77777777" w:rsidTr="00E14E1A">
        <w:tc>
          <w:tcPr>
            <w:tcW w:w="601" w:type="dxa"/>
            <w:vAlign w:val="center"/>
          </w:tcPr>
          <w:p w14:paraId="6F8FC551" w14:textId="5E06D46F" w:rsidR="00F70F43" w:rsidRPr="008D3896" w:rsidRDefault="00F70F43" w:rsidP="00F7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79919621" w14:textId="5902DDE1" w:rsidR="00F70F43" w:rsidRPr="008D3896" w:rsidRDefault="00F70F43" w:rsidP="00F70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61396ACB" w14:textId="2E24E8C7" w:rsidR="00F70F43" w:rsidRPr="008D3896" w:rsidRDefault="00F70F43" w:rsidP="00F7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985E817" w14:textId="31F1EC9A" w:rsidR="00F70F43" w:rsidRPr="008D3896" w:rsidRDefault="00F70F43" w:rsidP="00F7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1258FFF" w14:textId="17F520A4" w:rsidR="00F70F43" w:rsidRPr="008D3896" w:rsidRDefault="00F70F43" w:rsidP="00F7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14:paraId="79121B13" w14:textId="6C872721" w:rsidR="00F70F43" w:rsidRPr="008D3896" w:rsidRDefault="00F70F43" w:rsidP="00F7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F43" w:rsidRPr="008D3896" w14:paraId="543CBDEC" w14:textId="77777777" w:rsidTr="00E14E1A">
        <w:tc>
          <w:tcPr>
            <w:tcW w:w="601" w:type="dxa"/>
            <w:vAlign w:val="center"/>
          </w:tcPr>
          <w:p w14:paraId="5C34A54C" w14:textId="20EE7ADB" w:rsidR="00F70F43" w:rsidRPr="008D3896" w:rsidRDefault="00F70F43" w:rsidP="00F7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6AB62CB9" w14:textId="7E551408" w:rsidR="00F70F43" w:rsidRPr="008D3896" w:rsidRDefault="00F70F43" w:rsidP="00F70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69DEA66C" w14:textId="660F91B1" w:rsidR="00F70F43" w:rsidRPr="008D3896" w:rsidRDefault="00F70F43" w:rsidP="00F7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0F3C72F" w14:textId="109D6FDE" w:rsidR="00F70F43" w:rsidRPr="008D3896" w:rsidRDefault="00F70F43" w:rsidP="00F7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32D2619" w14:textId="5E73840B" w:rsidR="00F70F43" w:rsidRPr="008D3896" w:rsidRDefault="00F70F43" w:rsidP="00F7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14:paraId="361B669F" w14:textId="47107C0B" w:rsidR="00F70F43" w:rsidRPr="008D3896" w:rsidRDefault="00F70F43" w:rsidP="00F7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F43" w:rsidRPr="008D3896" w14:paraId="78508401" w14:textId="77777777" w:rsidTr="00E14E1A">
        <w:tc>
          <w:tcPr>
            <w:tcW w:w="601" w:type="dxa"/>
            <w:vAlign w:val="center"/>
          </w:tcPr>
          <w:p w14:paraId="394EF09C" w14:textId="353AB29E" w:rsidR="00F70F43" w:rsidRPr="008D3896" w:rsidRDefault="00F70F43" w:rsidP="00F7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24715D67" w14:textId="55263135" w:rsidR="00F70F43" w:rsidRPr="008D3896" w:rsidRDefault="00F70F43" w:rsidP="00F70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2C18EBE5" w14:textId="77777777" w:rsidR="00F70F43" w:rsidRPr="008D3896" w:rsidRDefault="00F70F43" w:rsidP="00F7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468D4AC" w14:textId="5725832D" w:rsidR="00F70F43" w:rsidRPr="008D3896" w:rsidRDefault="00F70F43" w:rsidP="00F7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4B3BF12" w14:textId="32A74C43" w:rsidR="00F70F43" w:rsidRPr="008D3896" w:rsidRDefault="00F70F43" w:rsidP="00F7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14:paraId="0EB607A8" w14:textId="77EBF873" w:rsidR="00F70F43" w:rsidRPr="008D3896" w:rsidRDefault="00F70F43" w:rsidP="00F7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F43" w:rsidRPr="008D3896" w14:paraId="1CD71379" w14:textId="77777777" w:rsidTr="00E14E1A">
        <w:tc>
          <w:tcPr>
            <w:tcW w:w="601" w:type="dxa"/>
            <w:vAlign w:val="center"/>
          </w:tcPr>
          <w:p w14:paraId="43E5219C" w14:textId="51491944" w:rsidR="00F70F43" w:rsidRPr="008D3896" w:rsidRDefault="00F70F43" w:rsidP="00F7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Align w:val="bottom"/>
          </w:tcPr>
          <w:p w14:paraId="48473244" w14:textId="4204E81B" w:rsidR="00F70F43" w:rsidRPr="008D3896" w:rsidRDefault="00F70F43" w:rsidP="00F70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6E603750" w14:textId="77777777" w:rsidR="00F70F43" w:rsidRPr="008D3896" w:rsidRDefault="00F70F43" w:rsidP="00F7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10ABB0A" w14:textId="3273DBD9" w:rsidR="00F70F43" w:rsidRPr="008D3896" w:rsidRDefault="00F70F43" w:rsidP="00F7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3B651C3" w14:textId="52661D03" w:rsidR="00F70F43" w:rsidRPr="008D3896" w:rsidRDefault="00F70F43" w:rsidP="00F7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14:paraId="346B8B98" w14:textId="27E3349C" w:rsidR="00F70F43" w:rsidRPr="008D3896" w:rsidRDefault="00F70F43" w:rsidP="00F7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F43" w:rsidRPr="008D3896" w14:paraId="071DAE83" w14:textId="77777777" w:rsidTr="00E14E1A">
        <w:tc>
          <w:tcPr>
            <w:tcW w:w="601" w:type="dxa"/>
            <w:vAlign w:val="center"/>
          </w:tcPr>
          <w:p w14:paraId="0212C6DA" w14:textId="4D8D83B9" w:rsidR="00F70F43" w:rsidRPr="008D3896" w:rsidRDefault="00F70F43" w:rsidP="00F7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Align w:val="bottom"/>
          </w:tcPr>
          <w:p w14:paraId="25634E06" w14:textId="0A147307" w:rsidR="00F70F43" w:rsidRPr="008D3896" w:rsidRDefault="00F70F43" w:rsidP="00F70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6DB4F1D4" w14:textId="77777777" w:rsidR="00F70F43" w:rsidRPr="008D3896" w:rsidRDefault="00F70F43" w:rsidP="00F7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598370F" w14:textId="7F0198C3" w:rsidR="00F70F43" w:rsidRPr="008D3896" w:rsidRDefault="00F70F43" w:rsidP="00F7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B84FBEF" w14:textId="51066FF3" w:rsidR="00F70F43" w:rsidRPr="008D3896" w:rsidRDefault="00F70F43" w:rsidP="00F7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14:paraId="17C1F697" w14:textId="7C5B2E26" w:rsidR="00F70F43" w:rsidRPr="008D3896" w:rsidRDefault="00F70F43" w:rsidP="00F7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F43" w:rsidRPr="008D3896" w14:paraId="54814615" w14:textId="77777777" w:rsidTr="00E14E1A">
        <w:tc>
          <w:tcPr>
            <w:tcW w:w="601" w:type="dxa"/>
            <w:vAlign w:val="center"/>
          </w:tcPr>
          <w:p w14:paraId="18BC9F26" w14:textId="315C20C0" w:rsidR="00F70F43" w:rsidRPr="008D3896" w:rsidRDefault="00F70F43" w:rsidP="00F7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Align w:val="bottom"/>
          </w:tcPr>
          <w:p w14:paraId="17323A31" w14:textId="19AD888C" w:rsidR="00F70F43" w:rsidRPr="008D3896" w:rsidRDefault="00F70F43" w:rsidP="00F70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7CEF24EA" w14:textId="77777777" w:rsidR="00F70F43" w:rsidRPr="008D3896" w:rsidRDefault="00F70F43" w:rsidP="00F7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1372578" w14:textId="5F6DFDC6" w:rsidR="00F70F43" w:rsidRPr="008D3896" w:rsidRDefault="00F70F43" w:rsidP="00F7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BA53ABE" w14:textId="18430D9D" w:rsidR="00F70F43" w:rsidRPr="008D3896" w:rsidRDefault="00F70F43" w:rsidP="00F7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14:paraId="6CCB762B" w14:textId="4903222E" w:rsidR="00F70F43" w:rsidRPr="008D3896" w:rsidRDefault="00F70F43" w:rsidP="00F7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E1A" w:rsidRPr="008D3896" w14:paraId="5CD505A0" w14:textId="77777777" w:rsidTr="00FF7E60">
        <w:tc>
          <w:tcPr>
            <w:tcW w:w="601" w:type="dxa"/>
            <w:vAlign w:val="center"/>
          </w:tcPr>
          <w:p w14:paraId="7E6A7435" w14:textId="46EF2BDB" w:rsidR="00E14E1A" w:rsidRPr="008D3896" w:rsidRDefault="00E14E1A" w:rsidP="00F7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8" w:type="dxa"/>
            <w:gridSpan w:val="4"/>
            <w:vAlign w:val="bottom"/>
          </w:tcPr>
          <w:p w14:paraId="61D0B27E" w14:textId="4A7099E2" w:rsidR="00E14E1A" w:rsidRPr="008D3896" w:rsidRDefault="00E14E1A" w:rsidP="00E1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Suma materiálových nákladov výkonu </w:t>
            </w:r>
          </w:p>
        </w:tc>
        <w:tc>
          <w:tcPr>
            <w:tcW w:w="1989" w:type="dxa"/>
            <w:vAlign w:val="center"/>
          </w:tcPr>
          <w:p w14:paraId="1E5C7A85" w14:textId="366140F0" w:rsidR="00E14E1A" w:rsidRPr="008D3896" w:rsidRDefault="00E14E1A" w:rsidP="00F7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0245E2" w14:textId="475C37B9" w:rsidR="004E653F" w:rsidRPr="004E653F" w:rsidRDefault="004E653F" w:rsidP="004E65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Druh výrobku: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Merná jednotka: </w:t>
      </w:r>
      <w:r>
        <w:rPr>
          <w:rFonts w:ascii="Times New Roman" w:hAnsi="Times New Roman" w:cs="Times New Roman"/>
          <w:b/>
          <w:sz w:val="24"/>
          <w:szCs w:val="24"/>
        </w:rPr>
        <w:br/>
        <w:t>Zhotoviteľ:</w:t>
      </w:r>
    </w:p>
    <w:p w14:paraId="493FC019" w14:textId="77777777" w:rsidR="004E653F" w:rsidRDefault="004E653F" w:rsidP="008A0742">
      <w:pPr>
        <w:ind w:left="3540"/>
        <w:rPr>
          <w:rFonts w:ascii="Times New Roman" w:hAnsi="Times New Roman" w:cs="Times New Roman"/>
          <w:sz w:val="24"/>
          <w:szCs w:val="24"/>
        </w:rPr>
      </w:pPr>
    </w:p>
    <w:p w14:paraId="2DB9667C" w14:textId="2442DC20" w:rsidR="008A0742" w:rsidRPr="008D3896" w:rsidRDefault="00F268B2" w:rsidP="00F26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Celková cena materiálových nákladov</w:t>
      </w:r>
      <w:r w:rsidR="006849FB">
        <w:rPr>
          <w:rFonts w:ascii="Times New Roman" w:hAnsi="Times New Roman" w:cs="Times New Roman"/>
          <w:b/>
          <w:sz w:val="28"/>
          <w:szCs w:val="24"/>
        </w:rPr>
        <w:t>:</w:t>
      </w:r>
      <w:r w:rsidR="006849FB">
        <w:rPr>
          <w:rFonts w:ascii="Times New Roman" w:hAnsi="Times New Roman" w:cs="Times New Roman"/>
          <w:b/>
          <w:sz w:val="28"/>
          <w:szCs w:val="24"/>
        </w:rPr>
        <w:tab/>
      </w:r>
      <w:r w:rsidR="006849FB">
        <w:rPr>
          <w:rFonts w:ascii="Times New Roman" w:hAnsi="Times New Roman" w:cs="Times New Roman"/>
          <w:b/>
          <w:sz w:val="28"/>
          <w:szCs w:val="24"/>
        </w:rPr>
        <w:tab/>
        <w:t>EUR</w:t>
      </w:r>
      <w:r w:rsidR="006849FB">
        <w:rPr>
          <w:rFonts w:ascii="Times New Roman" w:hAnsi="Times New Roman" w:cs="Times New Roman"/>
          <w:b/>
          <w:sz w:val="28"/>
          <w:szCs w:val="24"/>
        </w:rPr>
        <w:tab/>
      </w:r>
      <w:r w:rsidR="006849FB">
        <w:rPr>
          <w:rFonts w:ascii="Times New Roman" w:hAnsi="Times New Roman" w:cs="Times New Roman"/>
          <w:b/>
          <w:sz w:val="28"/>
          <w:szCs w:val="24"/>
        </w:rPr>
        <w:tab/>
      </w:r>
      <w:r w:rsidR="008A0742">
        <w:rPr>
          <w:rFonts w:ascii="Times New Roman" w:hAnsi="Times New Roman" w:cs="Times New Roman"/>
          <w:sz w:val="24"/>
          <w:szCs w:val="24"/>
        </w:rPr>
        <w:tab/>
      </w:r>
      <w:r w:rsidR="008A0742">
        <w:rPr>
          <w:rFonts w:ascii="Times New Roman" w:hAnsi="Times New Roman" w:cs="Times New Roman"/>
          <w:sz w:val="24"/>
          <w:szCs w:val="24"/>
        </w:rPr>
        <w:tab/>
      </w:r>
      <w:r w:rsidR="008A0742">
        <w:rPr>
          <w:rFonts w:ascii="Times New Roman" w:hAnsi="Times New Roman" w:cs="Times New Roman"/>
          <w:sz w:val="24"/>
          <w:szCs w:val="24"/>
        </w:rPr>
        <w:tab/>
      </w:r>
      <w:r w:rsidR="008A0742">
        <w:rPr>
          <w:rFonts w:ascii="Times New Roman" w:hAnsi="Times New Roman" w:cs="Times New Roman"/>
          <w:sz w:val="24"/>
          <w:szCs w:val="24"/>
        </w:rPr>
        <w:tab/>
      </w:r>
      <w:r w:rsidR="008A0742">
        <w:rPr>
          <w:rFonts w:ascii="Times New Roman" w:hAnsi="Times New Roman" w:cs="Times New Roman"/>
          <w:sz w:val="24"/>
          <w:szCs w:val="24"/>
        </w:rPr>
        <w:tab/>
      </w:r>
      <w:r w:rsidR="008A0742">
        <w:rPr>
          <w:rFonts w:ascii="Times New Roman" w:hAnsi="Times New Roman" w:cs="Times New Roman"/>
          <w:sz w:val="24"/>
          <w:szCs w:val="24"/>
        </w:rPr>
        <w:tab/>
      </w:r>
    </w:p>
    <w:p w14:paraId="3C9D7000" w14:textId="77777777" w:rsidR="00850401" w:rsidRDefault="00850401">
      <w:pPr>
        <w:rPr>
          <w:rFonts w:ascii="Times New Roman" w:hAnsi="Times New Roman" w:cs="Times New Roman"/>
          <w:sz w:val="24"/>
          <w:szCs w:val="24"/>
        </w:rPr>
      </w:pPr>
    </w:p>
    <w:p w14:paraId="4062749C" w14:textId="5B8AC878" w:rsidR="006849FB" w:rsidRDefault="00F268B2">
      <w:r>
        <w:t>Príloha cenníky cien</w:t>
      </w:r>
    </w:p>
    <w:sectPr w:rsidR="006849FB" w:rsidSect="004E653F">
      <w:headerReference w:type="default" r:id="rId9"/>
      <w:footerReference w:type="default" r:id="rId10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41623" w14:textId="77777777" w:rsidR="00B96E49" w:rsidRDefault="00F70F43">
      <w:pPr>
        <w:spacing w:after="0" w:line="240" w:lineRule="auto"/>
      </w:pPr>
      <w:r>
        <w:separator/>
      </w:r>
    </w:p>
  </w:endnote>
  <w:endnote w:type="continuationSeparator" w:id="0">
    <w:p w14:paraId="3E496CB0" w14:textId="77777777" w:rsidR="00B96E49" w:rsidRDefault="00F70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DF08550" w14:paraId="1A810535" w14:textId="77777777" w:rsidTr="7DF08550">
      <w:tc>
        <w:tcPr>
          <w:tcW w:w="3020" w:type="dxa"/>
        </w:tcPr>
        <w:p w14:paraId="079B3A61" w14:textId="7657B7D6" w:rsidR="7DF08550" w:rsidRDefault="7DF08550" w:rsidP="7DF08550">
          <w:pPr>
            <w:pStyle w:val="Hlavika"/>
            <w:ind w:left="-115"/>
          </w:pPr>
        </w:p>
      </w:tc>
      <w:tc>
        <w:tcPr>
          <w:tcW w:w="3020" w:type="dxa"/>
        </w:tcPr>
        <w:p w14:paraId="493B11D2" w14:textId="1FD47B03" w:rsidR="7DF08550" w:rsidRDefault="7DF08550" w:rsidP="7DF08550">
          <w:pPr>
            <w:pStyle w:val="Hlavika"/>
            <w:jc w:val="center"/>
          </w:pPr>
        </w:p>
      </w:tc>
      <w:tc>
        <w:tcPr>
          <w:tcW w:w="3020" w:type="dxa"/>
        </w:tcPr>
        <w:p w14:paraId="1721DECF" w14:textId="4549C77B" w:rsidR="7DF08550" w:rsidRDefault="7DF08550" w:rsidP="7DF08550">
          <w:pPr>
            <w:pStyle w:val="Hlavika"/>
            <w:ind w:right="-115"/>
            <w:jc w:val="right"/>
          </w:pPr>
        </w:p>
      </w:tc>
    </w:tr>
  </w:tbl>
  <w:p w14:paraId="34EF4B3A" w14:textId="4FD0D52D" w:rsidR="7DF08550" w:rsidRDefault="7DF08550" w:rsidP="7DF085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CB6E6" w14:textId="77777777" w:rsidR="00B96E49" w:rsidRDefault="00F70F43">
      <w:pPr>
        <w:spacing w:after="0" w:line="240" w:lineRule="auto"/>
      </w:pPr>
      <w:r>
        <w:separator/>
      </w:r>
    </w:p>
  </w:footnote>
  <w:footnote w:type="continuationSeparator" w:id="0">
    <w:p w14:paraId="2A1DE319" w14:textId="77777777" w:rsidR="00B96E49" w:rsidRDefault="00F70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DF08550" w14:paraId="2BC75F4F" w14:textId="77777777" w:rsidTr="7DF08550">
      <w:tc>
        <w:tcPr>
          <w:tcW w:w="3020" w:type="dxa"/>
        </w:tcPr>
        <w:p w14:paraId="6577707C" w14:textId="550CBC37" w:rsidR="7DF08550" w:rsidRDefault="7DF08550" w:rsidP="7DF08550">
          <w:pPr>
            <w:pStyle w:val="Hlavika"/>
            <w:ind w:left="-115"/>
          </w:pPr>
        </w:p>
      </w:tc>
      <w:tc>
        <w:tcPr>
          <w:tcW w:w="3020" w:type="dxa"/>
        </w:tcPr>
        <w:p w14:paraId="7961AACC" w14:textId="14DFD850" w:rsidR="7DF08550" w:rsidRDefault="7DF08550" w:rsidP="7DF08550">
          <w:pPr>
            <w:pStyle w:val="Hlavika"/>
            <w:jc w:val="center"/>
          </w:pPr>
        </w:p>
      </w:tc>
      <w:tc>
        <w:tcPr>
          <w:tcW w:w="3020" w:type="dxa"/>
        </w:tcPr>
        <w:p w14:paraId="4393CC0C" w14:textId="2B7B2E75" w:rsidR="7DF08550" w:rsidRDefault="7DF08550" w:rsidP="7DF08550">
          <w:pPr>
            <w:pStyle w:val="Hlavika"/>
            <w:ind w:right="-115"/>
            <w:jc w:val="right"/>
          </w:pPr>
        </w:p>
      </w:tc>
    </w:tr>
  </w:tbl>
  <w:p w14:paraId="1F538E91" w14:textId="2DF5B69E" w:rsidR="7DF08550" w:rsidRDefault="7DF08550" w:rsidP="7DF085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9D1"/>
    <w:rsid w:val="000A5C93"/>
    <w:rsid w:val="001769D1"/>
    <w:rsid w:val="0019054E"/>
    <w:rsid w:val="00197E77"/>
    <w:rsid w:val="001C24E7"/>
    <w:rsid w:val="001F3F17"/>
    <w:rsid w:val="002007A1"/>
    <w:rsid w:val="002457C4"/>
    <w:rsid w:val="002A4361"/>
    <w:rsid w:val="00306B79"/>
    <w:rsid w:val="003575D1"/>
    <w:rsid w:val="003A238D"/>
    <w:rsid w:val="003C0A6B"/>
    <w:rsid w:val="00447988"/>
    <w:rsid w:val="004755C1"/>
    <w:rsid w:val="004E653F"/>
    <w:rsid w:val="00571123"/>
    <w:rsid w:val="005F10E2"/>
    <w:rsid w:val="00665C2E"/>
    <w:rsid w:val="006849FB"/>
    <w:rsid w:val="006A6207"/>
    <w:rsid w:val="00707850"/>
    <w:rsid w:val="00850401"/>
    <w:rsid w:val="00883413"/>
    <w:rsid w:val="00893C06"/>
    <w:rsid w:val="008A0742"/>
    <w:rsid w:val="008A7307"/>
    <w:rsid w:val="008D3896"/>
    <w:rsid w:val="009A199F"/>
    <w:rsid w:val="00A01CBB"/>
    <w:rsid w:val="00A67D0B"/>
    <w:rsid w:val="00B96E49"/>
    <w:rsid w:val="00C50402"/>
    <w:rsid w:val="00CE32E2"/>
    <w:rsid w:val="00CF5EF2"/>
    <w:rsid w:val="00D50B0B"/>
    <w:rsid w:val="00D878B5"/>
    <w:rsid w:val="00E14E1A"/>
    <w:rsid w:val="00F15867"/>
    <w:rsid w:val="00F268B2"/>
    <w:rsid w:val="00F70F43"/>
    <w:rsid w:val="7DF08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B7B21"/>
  <w15:docId w15:val="{9067FF69-78B6-4606-9603-9ECF47EDC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A5C9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769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prepojenie">
    <w:name w:val="Hyperlink"/>
    <w:basedOn w:val="Predvolenpsmoodseku"/>
    <w:uiPriority w:val="99"/>
    <w:unhideWhenUsed/>
    <w:rsid w:val="001F3F17"/>
    <w:rPr>
      <w:color w:val="0000FF" w:themeColor="hyperlink"/>
      <w:u w:val="single"/>
    </w:r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</w:style>
  <w:style w:type="paragraph" w:styleId="Pta">
    <w:name w:val="footer"/>
    <w:basedOn w:val="Normlny"/>
    <w:link w:val="Pta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DDF4431E995A419832D86ABAD793DF" ma:contentTypeVersion="10" ma:contentTypeDescription="Umožňuje vytvoriť nový dokument." ma:contentTypeScope="" ma:versionID="a28fdb4cb5474caa05558608a064323b">
  <xsd:schema xmlns:xsd="http://www.w3.org/2001/XMLSchema" xmlns:xs="http://www.w3.org/2001/XMLSchema" xmlns:p="http://schemas.microsoft.com/office/2006/metadata/properties" xmlns:ns3="39f42013-7a7a-4078-99ca-ec25775ce8b9" targetNamespace="http://schemas.microsoft.com/office/2006/metadata/properties" ma:root="true" ma:fieldsID="e2bc414152ae77205c5bdb5d1cc53be6" ns3:_="">
    <xsd:import namespace="39f42013-7a7a-4078-99ca-ec25775ce8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42013-7a7a-4078-99ca-ec25775ce8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EE318C-68F7-41F7-A337-1212D6DCC34D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39f42013-7a7a-4078-99ca-ec25775ce8b9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C472ECB-8E28-4FC0-B166-314A9A146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f42013-7a7a-4078-99ca-ec25775ce8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FEE0D9-13D7-4D67-8CDB-CC48E9B388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Mikuš</dc:creator>
  <cp:lastModifiedBy>Ing. Iveta Šáliová</cp:lastModifiedBy>
  <cp:revision>9</cp:revision>
  <dcterms:created xsi:type="dcterms:W3CDTF">2021-03-01T09:29:00Z</dcterms:created>
  <dcterms:modified xsi:type="dcterms:W3CDTF">2022-01-20T07:35:00Z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0x0101003EDDF4431E995A419832D86ABAD793DF</vt:lpwstr>
  </property>
</Properties>
</file>